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C3" w:rsidRPr="00DF6319" w:rsidRDefault="00B136C3" w:rsidP="00B136C3">
      <w:pPr>
        <w:pStyle w:val="Textebrut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0" w:name="_GoBack"/>
      <w:r w:rsidRPr="00DF6319">
        <w:rPr>
          <w:rFonts w:asciiTheme="minorHAnsi" w:hAnsiTheme="minorHAnsi" w:cstheme="minorHAnsi"/>
          <w:b/>
          <w:color w:val="FF0000"/>
          <w:sz w:val="28"/>
          <w:szCs w:val="28"/>
        </w:rPr>
        <w:t>Manifestation de la Fédération de la Seine, sur initiative de la Gauche Révolutionnaire, devant le sénat.</w:t>
      </w:r>
    </w:p>
    <w:bookmarkEnd w:id="0"/>
    <w:p w:rsidR="00B136C3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326784" w:rsidRPr="00326784" w:rsidRDefault="00326784" w:rsidP="00B136C3">
      <w:pPr>
        <w:pStyle w:val="Textebrut"/>
        <w:rPr>
          <w:rFonts w:asciiTheme="minorHAnsi" w:hAnsiTheme="minorHAnsi" w:cstheme="minorHAnsi"/>
          <w:i/>
          <w:sz w:val="22"/>
          <w:szCs w:val="22"/>
        </w:rPr>
      </w:pPr>
      <w:r w:rsidRPr="00326784">
        <w:rPr>
          <w:rFonts w:asciiTheme="minorHAnsi" w:hAnsiTheme="minorHAnsi" w:cstheme="minorHAnsi"/>
          <w:i/>
          <w:sz w:val="22"/>
          <w:szCs w:val="22"/>
        </w:rPr>
        <w:t>7 avril 1937</w:t>
      </w:r>
    </w:p>
    <w:p w:rsidR="00326784" w:rsidRPr="00DF6319" w:rsidRDefault="00326784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Il faut en finir.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 xml:space="preserve">Une poignée de vieillards au </w:t>
      </w:r>
      <w:r w:rsidR="00DF6319" w:rsidRPr="00DF6319">
        <w:rPr>
          <w:rFonts w:asciiTheme="minorHAnsi" w:hAnsiTheme="minorHAnsi" w:cstheme="minorHAnsi"/>
          <w:sz w:val="22"/>
          <w:szCs w:val="22"/>
        </w:rPr>
        <w:t>c</w:t>
      </w:r>
      <w:r w:rsidR="00DF6319">
        <w:rPr>
          <w:rFonts w:asciiTheme="minorHAnsi" w:hAnsiTheme="minorHAnsi" w:cstheme="minorHAnsi"/>
          <w:sz w:val="22"/>
          <w:szCs w:val="22"/>
        </w:rPr>
        <w:t>œ</w:t>
      </w:r>
      <w:r w:rsidR="00DF6319" w:rsidRPr="00DF6319">
        <w:rPr>
          <w:rFonts w:asciiTheme="minorHAnsi" w:hAnsiTheme="minorHAnsi" w:cstheme="minorHAnsi"/>
          <w:sz w:val="22"/>
          <w:szCs w:val="22"/>
        </w:rPr>
        <w:t>ur</w:t>
      </w:r>
      <w:r w:rsidRPr="00DF6319">
        <w:rPr>
          <w:rFonts w:asciiTheme="minorHAnsi" w:hAnsiTheme="minorHAnsi" w:cstheme="minorHAnsi"/>
          <w:sz w:val="22"/>
          <w:szCs w:val="22"/>
        </w:rPr>
        <w:t xml:space="preserve"> sec, installés dans leur Bastille sénatoriale, pour la défense des 200 familles, s'oppose systématiquement, depuis 18 mois, aux volontés du peuple.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Aux ordres du patronat de combat qui veut en finir avec le mouvement syndicaliste et les lois sociales, leur sabotage a considérablement aggravé le désordre financier, la crise économique et la situation internationale, expression de l'anarchie meurtrière d'un vieux monde qui croule de toutes parts.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Il faut en finir.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Pour signifier notre volonté aux repus,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Pour briser la résistance des trusts, des banques et de leurs serviteurs insolents,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Pour l'ouverture de la frontière espagnole,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Pour la solidarité avec les ouvriers occupant leurs entreprises, Commerçants, ouvriers, fonctionnaires, anciens combattants,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vieux travailleurs, femmes, chômeurs, locataires, tous vous avez à en</w:t>
      </w:r>
      <w:r w:rsidR="00DF6319">
        <w:rPr>
          <w:rFonts w:asciiTheme="minorHAnsi" w:hAnsiTheme="minorHAnsi" w:cstheme="minorHAnsi"/>
          <w:sz w:val="22"/>
          <w:szCs w:val="22"/>
        </w:rPr>
        <w:t xml:space="preserve"> </w:t>
      </w:r>
      <w:r w:rsidRPr="00DF6319">
        <w:rPr>
          <w:rFonts w:asciiTheme="minorHAnsi" w:hAnsiTheme="minorHAnsi" w:cstheme="minorHAnsi"/>
          <w:sz w:val="22"/>
          <w:szCs w:val="22"/>
        </w:rPr>
        <w:t>souffrir de ce repaire d'égoïsme et d'intérêt de classe. Venez crier votre colère avec nous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A bas les saboteurs.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A bas les trusts.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A bas le Sénat.</w:t>
      </w:r>
    </w:p>
    <w:p w:rsidR="00B136C3" w:rsidRPr="00DF6319" w:rsidRDefault="00B136C3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DF6319">
        <w:rPr>
          <w:rFonts w:asciiTheme="minorHAnsi" w:hAnsiTheme="minorHAnsi" w:cstheme="minorHAnsi"/>
          <w:sz w:val="22"/>
          <w:szCs w:val="22"/>
        </w:rPr>
        <w:t>Tous au Luxembourg, ce soir, jeudi 7 avril, à 18 h 30.</w:t>
      </w:r>
    </w:p>
    <w:p w:rsidR="00326784" w:rsidRDefault="00326784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D1324C" w:rsidRPr="00326784" w:rsidRDefault="00B136C3" w:rsidP="00B136C3">
      <w:pPr>
        <w:pStyle w:val="Textebrut"/>
        <w:rPr>
          <w:rFonts w:asciiTheme="minorHAnsi" w:hAnsiTheme="minorHAnsi" w:cstheme="minorHAnsi"/>
          <w:i/>
          <w:sz w:val="22"/>
          <w:szCs w:val="22"/>
        </w:rPr>
      </w:pPr>
      <w:r w:rsidRPr="00326784">
        <w:rPr>
          <w:rFonts w:asciiTheme="minorHAnsi" w:hAnsiTheme="minorHAnsi" w:cstheme="minorHAnsi"/>
          <w:i/>
          <w:sz w:val="22"/>
          <w:szCs w:val="22"/>
        </w:rPr>
        <w:t>La fédér</w:t>
      </w:r>
      <w:r w:rsidR="00DF6319" w:rsidRPr="00326784">
        <w:rPr>
          <w:rFonts w:asciiTheme="minorHAnsi" w:hAnsiTheme="minorHAnsi" w:cstheme="minorHAnsi"/>
          <w:i/>
          <w:sz w:val="22"/>
          <w:szCs w:val="22"/>
        </w:rPr>
        <w:t xml:space="preserve">ation de la Seine, 7 </w:t>
      </w:r>
      <w:proofErr w:type="gramStart"/>
      <w:r w:rsidR="00DF6319" w:rsidRPr="00326784">
        <w:rPr>
          <w:rFonts w:asciiTheme="minorHAnsi" w:hAnsiTheme="minorHAnsi" w:cstheme="minorHAnsi"/>
          <w:i/>
          <w:sz w:val="22"/>
          <w:szCs w:val="22"/>
        </w:rPr>
        <w:t>rue</w:t>
      </w:r>
      <w:proofErr w:type="gramEnd"/>
      <w:r w:rsidR="00DF6319" w:rsidRPr="0032678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DF6319" w:rsidRPr="00326784">
        <w:rPr>
          <w:rFonts w:asciiTheme="minorHAnsi" w:hAnsiTheme="minorHAnsi" w:cstheme="minorHAnsi"/>
          <w:i/>
          <w:sz w:val="22"/>
          <w:szCs w:val="22"/>
        </w:rPr>
        <w:t>Meslay</w:t>
      </w:r>
      <w:proofErr w:type="spellEnd"/>
      <w:r w:rsidR="00DF6319" w:rsidRPr="00326784">
        <w:rPr>
          <w:rFonts w:asciiTheme="minorHAnsi" w:hAnsiTheme="minorHAnsi" w:cstheme="minorHAnsi"/>
          <w:i/>
          <w:sz w:val="22"/>
          <w:szCs w:val="22"/>
        </w:rPr>
        <w:t>.</w:t>
      </w:r>
    </w:p>
    <w:p w:rsidR="00D1324C" w:rsidRPr="00DF6319" w:rsidRDefault="00D1324C" w:rsidP="00B136C3">
      <w:pPr>
        <w:pStyle w:val="Textebrut"/>
        <w:rPr>
          <w:rFonts w:asciiTheme="minorHAnsi" w:hAnsiTheme="minorHAnsi" w:cstheme="minorHAnsi"/>
          <w:sz w:val="22"/>
          <w:szCs w:val="22"/>
        </w:rPr>
      </w:pPr>
    </w:p>
    <w:sectPr w:rsidR="00D1324C" w:rsidRPr="00DF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C3"/>
    <w:rsid w:val="00100E08"/>
    <w:rsid w:val="0024641C"/>
    <w:rsid w:val="00326784"/>
    <w:rsid w:val="003A1E23"/>
    <w:rsid w:val="0050276F"/>
    <w:rsid w:val="00565E10"/>
    <w:rsid w:val="00B136C3"/>
    <w:rsid w:val="00D1324C"/>
    <w:rsid w:val="00DF6319"/>
    <w:rsid w:val="00F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B136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136C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B136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136C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</dc:creator>
  <cp:lastModifiedBy>Maitre</cp:lastModifiedBy>
  <cp:revision>4</cp:revision>
  <dcterms:created xsi:type="dcterms:W3CDTF">2013-10-03T16:50:00Z</dcterms:created>
  <dcterms:modified xsi:type="dcterms:W3CDTF">2013-10-04T10:09:00Z</dcterms:modified>
</cp:coreProperties>
</file>